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:rsidRPr="00A54B55" w14:paraId="21458BAC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B418" w14:textId="41D1CD85" w:rsidR="00EE4FBF" w:rsidRPr="00A54B55" w:rsidRDefault="00DA67E1" w:rsidP="00EA4A8D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>
              <w:rPr>
                <w:rFonts w:ascii="Comic Sans MS" w:hAnsi="Comic Sans MS"/>
                <w:iCs/>
              </w:rPr>
              <w:t>…………………………………….</w:t>
            </w:r>
            <w:r w:rsidR="00EE4FBF" w:rsidRPr="00A54B55">
              <w:rPr>
                <w:rFonts w:ascii="Comic Sans MS" w:hAnsi="Comic Sans MS"/>
                <w:iCs/>
              </w:rPr>
              <w:t xml:space="preserve"> ANATOLISCHES GYMNASIUM</w:t>
            </w:r>
          </w:p>
          <w:p w14:paraId="08A1D9A2" w14:textId="77777777" w:rsidR="00EE4FBF" w:rsidRPr="00A54B55" w:rsidRDefault="00EE4FBF" w:rsidP="00EA4A8D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b/>
                <w:iCs/>
              </w:rPr>
              <w:t>2023-2024</w:t>
            </w:r>
            <w:r w:rsidRPr="00A54B55">
              <w:rPr>
                <w:rFonts w:ascii="Comic Sans MS" w:hAnsi="Comic Sans MS"/>
                <w:iCs/>
              </w:rPr>
              <w:t xml:space="preserve"> SCHULJAHR 1. SEMESTER</w:t>
            </w:r>
          </w:p>
          <w:p w14:paraId="4426D852" w14:textId="77777777" w:rsidR="00EE4FBF" w:rsidRPr="00A54B55" w:rsidRDefault="00EE4FBF" w:rsidP="00EA4A8D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 xml:space="preserve"> 2. </w:t>
            </w:r>
            <w:r w:rsidR="009B0C2A" w:rsidRPr="00A54B55">
              <w:rPr>
                <w:rFonts w:ascii="Comic Sans MS" w:hAnsi="Comic Sans MS"/>
                <w:iCs/>
              </w:rPr>
              <w:t>HÖRVERSTEHEN</w:t>
            </w:r>
            <w:r w:rsidRPr="00A54B55">
              <w:rPr>
                <w:rFonts w:ascii="Comic Sans MS" w:hAnsi="Comic Sans MS"/>
                <w:iCs/>
              </w:rPr>
              <w:t xml:space="preserve"> PRÜFUNG DER </w:t>
            </w:r>
            <w:r w:rsidRPr="00A54B55">
              <w:rPr>
                <w:rFonts w:ascii="Comic Sans MS" w:hAnsi="Comic Sans MS"/>
                <w:b/>
                <w:iCs/>
                <w:sz w:val="32"/>
                <w:szCs w:val="32"/>
              </w:rPr>
              <w:t>12</w:t>
            </w:r>
            <w:r w:rsidRPr="00A54B55">
              <w:rPr>
                <w:rFonts w:ascii="Comic Sans MS" w:hAnsi="Comic Sans MS"/>
                <w:b/>
                <w:iCs/>
              </w:rPr>
              <w:t xml:space="preserve">. </w:t>
            </w:r>
            <w:r w:rsidRPr="00A54B55">
              <w:rPr>
                <w:rFonts w:ascii="Comic Sans MS" w:hAnsi="Comic Sans MS"/>
                <w:iCs/>
              </w:rPr>
              <w:t>KLASSEN</w:t>
            </w:r>
          </w:p>
        </w:tc>
      </w:tr>
      <w:tr w:rsidR="00EE4FBF" w:rsidRPr="00A54B55" w14:paraId="2492F28C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FCB6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809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528E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Punkte:</w:t>
            </w:r>
          </w:p>
        </w:tc>
      </w:tr>
      <w:tr w:rsidR="00EE4FBF" w:rsidRPr="00A54B55" w14:paraId="7167EA25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9A2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E9D0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93C7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</w:p>
        </w:tc>
      </w:tr>
    </w:tbl>
    <w:p w14:paraId="06956A75" w14:textId="77777777" w:rsidR="00C921F8" w:rsidRPr="00A54B55" w:rsidRDefault="005A1BBE" w:rsidP="00A5488D">
      <w:pPr>
        <w:tabs>
          <w:tab w:val="left" w:pos="852"/>
        </w:tabs>
        <w:rPr>
          <w:rFonts w:ascii="Comic Sans MS" w:hAnsi="Comic Sans MS"/>
          <w:b/>
          <w:i/>
          <w:sz w:val="24"/>
          <w:szCs w:val="24"/>
        </w:rPr>
      </w:pPr>
      <w:r w:rsidRPr="00A54B55">
        <w:rPr>
          <w:rFonts w:ascii="Comic Sans MS" w:hAnsi="Comic Sans MS"/>
          <w:b/>
          <w:i/>
          <w:sz w:val="24"/>
          <w:szCs w:val="24"/>
        </w:rPr>
        <w:t>Hörverstehen</w:t>
      </w:r>
    </w:p>
    <w:p w14:paraId="2D21AC39" w14:textId="77777777" w:rsidR="00EE4FBF" w:rsidRPr="00A54B55" w:rsidRDefault="00EE4FBF" w:rsidP="00EE4FBF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4"/>
          <w:szCs w:val="24"/>
          <w:lang w:val="en-GB"/>
        </w:rPr>
      </w:pPr>
      <w:r w:rsidRPr="00A54B55">
        <w:rPr>
          <w:rFonts w:ascii="Comic Sans MS" w:hAnsi="Comic Sans MS"/>
          <w:b/>
          <w:sz w:val="24"/>
          <w:szCs w:val="24"/>
        </w:rPr>
        <w:t xml:space="preserve">Aufgabe 1:  </w:t>
      </w:r>
      <w:r w:rsidR="00CD5CE7" w:rsidRPr="00A54B55">
        <w:rPr>
          <w:rFonts w:ascii="Comic Sans MS" w:hAnsi="Comic Sans MS"/>
          <w:b/>
          <w:sz w:val="24"/>
          <w:szCs w:val="24"/>
        </w:rPr>
        <w:t>Ergänze</w:t>
      </w:r>
      <w:r w:rsidRPr="00A54B55">
        <w:rPr>
          <w:rFonts w:ascii="Comic Sans MS" w:hAnsi="Comic Sans MS"/>
          <w:b/>
          <w:sz w:val="24"/>
          <w:szCs w:val="24"/>
        </w:rPr>
        <w:t xml:space="preserve"> die </w:t>
      </w:r>
      <w:r w:rsidR="00CD5CE7" w:rsidRPr="00A54B55">
        <w:rPr>
          <w:rFonts w:ascii="Comic Sans MS" w:hAnsi="Comic Sans MS"/>
          <w:b/>
          <w:sz w:val="24"/>
          <w:szCs w:val="24"/>
        </w:rPr>
        <w:t>Lücken</w:t>
      </w:r>
      <w:r w:rsidRPr="00A54B55">
        <w:rPr>
          <w:rFonts w:ascii="Comic Sans MS" w:hAnsi="Comic Sans MS"/>
          <w:b/>
          <w:sz w:val="24"/>
          <w:szCs w:val="24"/>
        </w:rPr>
        <w:t xml:space="preserve"> zum Text:  </w:t>
      </w:r>
      <w:proofErr w:type="spellStart"/>
      <w:r w:rsidRPr="00A54B55">
        <w:rPr>
          <w:rFonts w:ascii="Comic Sans MS" w:hAnsi="Comic Sans MS"/>
          <w:b/>
          <w:sz w:val="24"/>
          <w:szCs w:val="24"/>
          <w:lang w:val="en-GB"/>
        </w:rPr>
        <w:t>Soruları</w:t>
      </w:r>
      <w:proofErr w:type="spellEnd"/>
      <w:r w:rsidRPr="00A54B55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A54B55">
        <w:rPr>
          <w:rFonts w:ascii="Comic Sans MS" w:hAnsi="Comic Sans MS"/>
          <w:b/>
          <w:sz w:val="24"/>
          <w:szCs w:val="24"/>
          <w:lang w:val="en-GB"/>
        </w:rPr>
        <w:t>din</w:t>
      </w:r>
      <w:r w:rsidR="00CD5CE7" w:rsidRPr="00A54B55">
        <w:rPr>
          <w:rFonts w:ascii="Comic Sans MS" w:hAnsi="Comic Sans MS"/>
          <w:b/>
          <w:sz w:val="24"/>
          <w:szCs w:val="24"/>
          <w:lang w:val="en-GB"/>
        </w:rPr>
        <w:t>l</w:t>
      </w:r>
      <w:r w:rsidRPr="00A54B55">
        <w:rPr>
          <w:rFonts w:ascii="Comic Sans MS" w:hAnsi="Comic Sans MS"/>
          <w:b/>
          <w:sz w:val="24"/>
          <w:szCs w:val="24"/>
          <w:lang w:val="en-GB"/>
        </w:rPr>
        <w:t>ediğin</w:t>
      </w:r>
      <w:proofErr w:type="spellEnd"/>
      <w:r w:rsidRPr="00A54B55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A54B55">
        <w:rPr>
          <w:rFonts w:ascii="Comic Sans MS" w:hAnsi="Comic Sans MS"/>
          <w:b/>
          <w:sz w:val="24"/>
          <w:szCs w:val="24"/>
          <w:lang w:val="en-GB"/>
        </w:rPr>
        <w:t>metne</w:t>
      </w:r>
      <w:proofErr w:type="spellEnd"/>
      <w:r w:rsidRPr="00A54B55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A54B55">
        <w:rPr>
          <w:rFonts w:ascii="Comic Sans MS" w:hAnsi="Comic Sans MS"/>
          <w:b/>
          <w:sz w:val="24"/>
          <w:szCs w:val="24"/>
          <w:lang w:val="en-GB"/>
        </w:rPr>
        <w:t>göre</w:t>
      </w:r>
      <w:proofErr w:type="spellEnd"/>
      <w:r w:rsidRPr="00A54B55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A54B55">
        <w:rPr>
          <w:rFonts w:ascii="Comic Sans MS" w:hAnsi="Comic Sans MS"/>
          <w:b/>
          <w:sz w:val="24"/>
          <w:szCs w:val="24"/>
          <w:lang w:val="en-GB"/>
        </w:rPr>
        <w:t>cevapla</w:t>
      </w:r>
      <w:proofErr w:type="spellEnd"/>
      <w:r w:rsidRPr="00A54B55">
        <w:rPr>
          <w:rFonts w:ascii="Comic Sans MS" w:hAnsi="Comic Sans MS"/>
          <w:b/>
          <w:sz w:val="24"/>
          <w:szCs w:val="24"/>
          <w:lang w:val="en-GB"/>
        </w:rPr>
        <w:t xml:space="preserve">. </w:t>
      </w:r>
      <w:r w:rsidR="00CD5CE7" w:rsidRPr="00A54B55">
        <w:rPr>
          <w:rFonts w:ascii="Comic Sans MS" w:hAnsi="Comic Sans MS"/>
          <w:b/>
          <w:sz w:val="24"/>
          <w:szCs w:val="24"/>
          <w:lang w:val="en-GB"/>
        </w:rPr>
        <w:t>(5X</w:t>
      </w:r>
      <w:r w:rsidR="00F70B43" w:rsidRPr="00A54B55">
        <w:rPr>
          <w:rFonts w:ascii="Comic Sans MS" w:hAnsi="Comic Sans MS"/>
          <w:b/>
          <w:sz w:val="24"/>
          <w:szCs w:val="24"/>
          <w:lang w:val="en-GB"/>
        </w:rPr>
        <w:t>10</w:t>
      </w:r>
      <w:r w:rsidR="00CD5CE7" w:rsidRPr="00A54B55">
        <w:rPr>
          <w:rFonts w:ascii="Comic Sans MS" w:hAnsi="Comic Sans MS"/>
          <w:b/>
          <w:sz w:val="24"/>
          <w:szCs w:val="24"/>
          <w:lang w:val="en-GB"/>
        </w:rPr>
        <w:t>=</w:t>
      </w:r>
      <w:r w:rsidR="00F70B43" w:rsidRPr="00A54B55">
        <w:rPr>
          <w:rFonts w:ascii="Comic Sans MS" w:hAnsi="Comic Sans MS"/>
          <w:b/>
          <w:sz w:val="24"/>
          <w:szCs w:val="24"/>
          <w:lang w:val="en-GB"/>
        </w:rPr>
        <w:t xml:space="preserve">50 </w:t>
      </w:r>
      <w:proofErr w:type="spellStart"/>
      <w:r w:rsidR="00CD5CE7" w:rsidRPr="00A54B55">
        <w:rPr>
          <w:rFonts w:ascii="Comic Sans MS" w:hAnsi="Comic Sans MS"/>
          <w:b/>
          <w:sz w:val="24"/>
          <w:szCs w:val="24"/>
          <w:lang w:val="en-GB"/>
        </w:rPr>
        <w:t>Punkte</w:t>
      </w:r>
      <w:proofErr w:type="spellEnd"/>
      <w:r w:rsidR="00CD5CE7" w:rsidRPr="00A54B55">
        <w:rPr>
          <w:rFonts w:ascii="Comic Sans MS" w:hAnsi="Comic Sans MS"/>
          <w:b/>
          <w:sz w:val="24"/>
          <w:szCs w:val="24"/>
          <w:lang w:val="en-GB"/>
        </w:rPr>
        <w:t>)</w:t>
      </w:r>
    </w:p>
    <w:p w14:paraId="7FD8D681" w14:textId="05E09C9B" w:rsidR="0039350F" w:rsidRPr="00A54B55" w:rsidRDefault="00A54B55" w:rsidP="00D24DC5">
      <w:pPr>
        <w:tabs>
          <w:tab w:val="left" w:pos="852"/>
        </w:tabs>
        <w:jc w:val="both"/>
        <w:rPr>
          <w:rFonts w:ascii="Comic Sans MS" w:hAnsi="Comic Sans MS"/>
        </w:rPr>
      </w:pPr>
      <w:r w:rsidRPr="00A54B55">
        <w:rPr>
          <w:rFonts w:ascii="Comic Sans MS" w:hAnsi="Comic Sans MS"/>
          <w:b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2B2306" wp14:editId="4F1C25BD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4905375" cy="2514600"/>
                <wp:effectExtent l="0" t="0" r="9525" b="0"/>
                <wp:wrapNone/>
                <wp:docPr id="2083616997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537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3F7FAD" w14:textId="77777777" w:rsidR="00D24DC5" w:rsidRPr="00D24DC5" w:rsidRDefault="00D24DC5" w:rsidP="00112673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Die Familie M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ü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ller</w:t>
                            </w:r>
                          </w:p>
                          <w:p w14:paraId="5011F201" w14:textId="77777777" w:rsidR="00D24DC5" w:rsidRPr="00F70B43" w:rsidRDefault="00D24DC5" w:rsidP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Hier ist die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ller. Die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llers wohnen in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proofErr w:type="gramStart"/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. Heute ist Sonntag und alle sind zu Hause. In der Mitte sitzt der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t Hans und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ist Arzt von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proofErr w:type="gramStart"/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. Die Mutter sitzt links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Sie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t Helga und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 xml:space="preserve">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Herr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 und Frau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ller sind 37 und 36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 und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zwei Kinder. Der Sohn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t J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ö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rg. Er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......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Die Tochter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t Ina. Sie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 Der Gro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vater und 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die Gro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mutter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 im Dorf. 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Sie besuchen heute die Familie. Alle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gl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cklich.</w:t>
                            </w:r>
                          </w:p>
                          <w:p w14:paraId="5B7DE841" w14:textId="77777777" w:rsidR="00D24DC5" w:rsidRPr="00F70B43" w:rsidRDefault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B2306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335.05pt;margin-top:5.3pt;width:386.25pt;height:19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" fillcolor="white [3201]" strokeweight=".5pt">
                <v:path arrowok="t"/>
                <v:textbox>
                  <w:txbxContent>
                    <w:p w14:paraId="653F7FAD" w14:textId="77777777" w:rsidR="00D24DC5" w:rsidRPr="00D24DC5" w:rsidRDefault="00D24DC5" w:rsidP="00112673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24DC5">
                        <w:rPr>
                          <w:b/>
                          <w:sz w:val="28"/>
                          <w:szCs w:val="28"/>
                        </w:rPr>
                        <w:t>Die Familie M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ü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ller</w:t>
                      </w:r>
                    </w:p>
                    <w:p w14:paraId="5011F201" w14:textId="77777777" w:rsidR="00D24DC5" w:rsidRPr="00F70B43" w:rsidRDefault="00D24DC5" w:rsidP="00D24DC5">
                      <w:pPr>
                        <w:rPr>
                          <w:sz w:val="28"/>
                          <w:szCs w:val="28"/>
                        </w:rPr>
                      </w:pPr>
                      <w:r w:rsidRPr="00F70B43">
                        <w:rPr>
                          <w:sz w:val="28"/>
                          <w:szCs w:val="28"/>
                        </w:rPr>
                        <w:t xml:space="preserve">Hier ist die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ller. Die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llers wohnen in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proofErr w:type="gramStart"/>
                      <w:r w:rsidR="00112673" w:rsidRPr="00F70B43">
                        <w:rPr>
                          <w:sz w:val="28"/>
                          <w:szCs w:val="28"/>
                        </w:rPr>
                        <w:t>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proofErr w:type="gramEnd"/>
                      <w:r w:rsidRPr="00F70B43">
                        <w:rPr>
                          <w:sz w:val="28"/>
                          <w:szCs w:val="28"/>
                        </w:rPr>
                        <w:t xml:space="preserve">. Heute ist Sonntag und alle sind zu Hause. In der Mitte sitzt der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..</w:t>
                      </w:r>
                      <w:r w:rsidRPr="00F70B43">
                        <w:rPr>
                          <w:sz w:val="28"/>
                          <w:szCs w:val="28"/>
                        </w:rPr>
                        <w:t>. 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t Hans und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ist Arzt von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proofErr w:type="gramStart"/>
                      <w:r w:rsidR="00112673" w:rsidRPr="00F70B43">
                        <w:rPr>
                          <w:sz w:val="28"/>
                          <w:szCs w:val="28"/>
                        </w:rPr>
                        <w:t>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proofErr w:type="gramEnd"/>
                      <w:r w:rsidR="00141333" w:rsidRPr="00F70B43">
                        <w:rPr>
                          <w:sz w:val="28"/>
                          <w:szCs w:val="28"/>
                        </w:rPr>
                        <w:t>. Die Mutter sitzt links</w:t>
                      </w:r>
                      <w:r w:rsidRPr="00F70B43">
                        <w:rPr>
                          <w:sz w:val="28"/>
                          <w:szCs w:val="28"/>
                        </w:rPr>
                        <w:t>. Sie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t Helga und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 xml:space="preserve">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Pr="00F70B43">
                        <w:rPr>
                          <w:sz w:val="28"/>
                          <w:szCs w:val="28"/>
                        </w:rPr>
                        <w:t>. Herr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 und Frau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ller sind 37 und 36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 und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zwei Kinder. Der Sohn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>t J</w:t>
                      </w:r>
                      <w:r w:rsidRPr="00F70B43">
                        <w:rPr>
                          <w:sz w:val="28"/>
                          <w:szCs w:val="28"/>
                        </w:rPr>
                        <w:t>ö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rg. Er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......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Die Tochter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t Ina. Sie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 Der Gro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vater und 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die Gro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mutter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 im Dorf. 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Sie besuchen heute die Familie. Alle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gl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cklich.</w:t>
                      </w:r>
                    </w:p>
                    <w:p w14:paraId="5B7DE841" w14:textId="77777777" w:rsidR="00D24DC5" w:rsidRPr="00F70B43" w:rsidRDefault="00D24D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1F8" w:rsidRPr="00A54B55">
        <w:rPr>
          <w:rFonts w:ascii="Comic Sans MS" w:hAnsi="Comic Sans MS"/>
          <w:sz w:val="24"/>
          <w:szCs w:val="24"/>
        </w:rPr>
        <w:t xml:space="preserve"> </w:t>
      </w:r>
      <w:r w:rsidR="00D24DC5" w:rsidRPr="00A54B55">
        <w:rPr>
          <w:rFonts w:ascii="Comic Sans MS" w:hAnsi="Comic Sans MS"/>
          <w:noProof/>
          <w:lang w:val="tr-TR"/>
        </w:rPr>
        <w:drawing>
          <wp:inline distT="0" distB="0" distL="0" distR="0" wp14:anchorId="0EEB5CB9" wp14:editId="7650D9E1">
            <wp:extent cx="1610360" cy="2581275"/>
            <wp:effectExtent l="0" t="0" r="8890" b="9525"/>
            <wp:docPr id="7" name="Resim 7" descr="famili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amili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1" cy="265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477895068"/>
      <w:r w:rsidR="00D24DC5" w:rsidRPr="00A54B55">
        <w:rPr>
          <w:rFonts w:ascii="Comic Sans MS" w:hAnsi="Comic Sans MS"/>
        </w:rPr>
        <w:t xml:space="preserve">      </w:t>
      </w:r>
    </w:p>
    <w:p w14:paraId="3CA9FDDD" w14:textId="77777777" w:rsidR="00F70B43" w:rsidRPr="00A54B55" w:rsidRDefault="00F70B43" w:rsidP="00CD5CE7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4"/>
          <w:szCs w:val="24"/>
        </w:rPr>
      </w:pPr>
    </w:p>
    <w:p w14:paraId="2E49032A" w14:textId="77777777" w:rsidR="00F70B43" w:rsidRPr="00A54B55" w:rsidRDefault="00F70B43" w:rsidP="00CD5CE7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4"/>
          <w:szCs w:val="24"/>
        </w:rPr>
      </w:pPr>
    </w:p>
    <w:p w14:paraId="420B398D" w14:textId="77777777" w:rsidR="00CD5CE7" w:rsidRPr="00A54B55" w:rsidRDefault="00CD5CE7" w:rsidP="00CD5CE7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8"/>
          <w:szCs w:val="28"/>
          <w:lang w:val="en-GB"/>
        </w:rPr>
      </w:pPr>
      <w:r w:rsidRPr="00A54B55">
        <w:rPr>
          <w:rFonts w:ascii="Comic Sans MS" w:hAnsi="Comic Sans MS"/>
          <w:b/>
          <w:sz w:val="28"/>
          <w:szCs w:val="28"/>
        </w:rPr>
        <w:t xml:space="preserve">Aufgabe 2:  Beantworte die Fragen zum Text:  </w:t>
      </w:r>
      <w:proofErr w:type="spellStart"/>
      <w:r w:rsidRPr="00A54B55">
        <w:rPr>
          <w:rFonts w:ascii="Comic Sans MS" w:hAnsi="Comic Sans MS"/>
          <w:b/>
          <w:sz w:val="28"/>
          <w:szCs w:val="28"/>
          <w:lang w:val="en-GB"/>
        </w:rPr>
        <w:t>Soruları</w:t>
      </w:r>
      <w:proofErr w:type="spellEnd"/>
      <w:r w:rsidRPr="00A54B55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A54B55">
        <w:rPr>
          <w:rFonts w:ascii="Comic Sans MS" w:hAnsi="Comic Sans MS"/>
          <w:b/>
          <w:sz w:val="28"/>
          <w:szCs w:val="28"/>
          <w:lang w:val="en-GB"/>
        </w:rPr>
        <w:t>dinlediğin</w:t>
      </w:r>
      <w:proofErr w:type="spellEnd"/>
      <w:r w:rsidRPr="00A54B55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A54B55">
        <w:rPr>
          <w:rFonts w:ascii="Comic Sans MS" w:hAnsi="Comic Sans MS"/>
          <w:b/>
          <w:sz w:val="28"/>
          <w:szCs w:val="28"/>
          <w:lang w:val="en-GB"/>
        </w:rPr>
        <w:t>metne</w:t>
      </w:r>
      <w:proofErr w:type="spellEnd"/>
      <w:r w:rsidRPr="00A54B55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A54B55">
        <w:rPr>
          <w:rFonts w:ascii="Comic Sans MS" w:hAnsi="Comic Sans MS"/>
          <w:b/>
          <w:sz w:val="28"/>
          <w:szCs w:val="28"/>
          <w:lang w:val="en-GB"/>
        </w:rPr>
        <w:t>göre</w:t>
      </w:r>
      <w:proofErr w:type="spellEnd"/>
      <w:r w:rsidRPr="00A54B55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A54B55">
        <w:rPr>
          <w:rFonts w:ascii="Comic Sans MS" w:hAnsi="Comic Sans MS"/>
          <w:b/>
          <w:sz w:val="28"/>
          <w:szCs w:val="28"/>
          <w:lang w:val="en-GB"/>
        </w:rPr>
        <w:t>cevapla</w:t>
      </w:r>
      <w:proofErr w:type="spellEnd"/>
      <w:r w:rsidRPr="00A54B55">
        <w:rPr>
          <w:rFonts w:ascii="Comic Sans MS" w:hAnsi="Comic Sans MS"/>
          <w:b/>
          <w:sz w:val="28"/>
          <w:szCs w:val="28"/>
          <w:lang w:val="en-GB"/>
        </w:rPr>
        <w:t xml:space="preserve">. (5X10=50 </w:t>
      </w:r>
      <w:proofErr w:type="spellStart"/>
      <w:r w:rsidRPr="00A54B55">
        <w:rPr>
          <w:rFonts w:ascii="Comic Sans MS" w:hAnsi="Comic Sans MS"/>
          <w:b/>
          <w:sz w:val="28"/>
          <w:szCs w:val="28"/>
          <w:lang w:val="en-GB"/>
        </w:rPr>
        <w:t>Punkte</w:t>
      </w:r>
      <w:proofErr w:type="spellEnd"/>
      <w:r w:rsidRPr="00A54B55">
        <w:rPr>
          <w:rFonts w:ascii="Comic Sans MS" w:hAnsi="Comic Sans MS"/>
          <w:b/>
          <w:sz w:val="28"/>
          <w:szCs w:val="28"/>
          <w:lang w:val="en-GB"/>
        </w:rPr>
        <w:t>)</w:t>
      </w:r>
    </w:p>
    <w:p w14:paraId="7A88CFBC" w14:textId="77777777" w:rsidR="00A54B55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 xml:space="preserve">Wo wohnt die Familie Müller? </w:t>
      </w:r>
    </w:p>
    <w:p w14:paraId="43ABA127" w14:textId="1BAA97A8" w:rsidR="00EE4FBF" w:rsidRPr="00A54B55" w:rsidRDefault="00EE4FBF" w:rsidP="00A54B55">
      <w:pPr>
        <w:pStyle w:val="ListeParagraf"/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>………………………………………………………………………</w:t>
      </w:r>
    </w:p>
    <w:p w14:paraId="2A522139" w14:textId="77777777" w:rsidR="00EE4FBF" w:rsidRPr="00A54B55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>Wie heißen die Kinder von Hans und Helga? …………………………………………………………</w:t>
      </w:r>
    </w:p>
    <w:p w14:paraId="3BE06E6C" w14:textId="77777777" w:rsidR="00A54B55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 xml:space="preserve">Wie alt sind die Enkel?  </w:t>
      </w:r>
    </w:p>
    <w:p w14:paraId="2BD14932" w14:textId="6D9658FA" w:rsidR="00EE4FBF" w:rsidRPr="00A54B55" w:rsidRDefault="00EE4FBF" w:rsidP="00A54B55">
      <w:pPr>
        <w:pStyle w:val="ListeParagraf"/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>……………………………………………………….………………………</w:t>
      </w:r>
    </w:p>
    <w:p w14:paraId="0C4CB755" w14:textId="77777777" w:rsidR="00A54B55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 xml:space="preserve">Wo wohnen die Großeltern? </w:t>
      </w:r>
    </w:p>
    <w:p w14:paraId="16F1D391" w14:textId="2BF90BF6" w:rsidR="00EE4FBF" w:rsidRPr="00A54B55" w:rsidRDefault="00EE4FBF" w:rsidP="00A54B55">
      <w:pPr>
        <w:pStyle w:val="ListeParagraf"/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>…………………………………………………………………………</w:t>
      </w:r>
    </w:p>
    <w:p w14:paraId="113FF1DA" w14:textId="77777777" w:rsidR="00A54B55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 xml:space="preserve">Welcher Tag ist heute? </w:t>
      </w:r>
    </w:p>
    <w:p w14:paraId="564E1154" w14:textId="7621FEFC" w:rsidR="00FB360A" w:rsidRPr="00A54B55" w:rsidRDefault="00EE4FBF" w:rsidP="00A54B55">
      <w:pPr>
        <w:pStyle w:val="ListeParagraf"/>
        <w:spacing w:line="360" w:lineRule="auto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>……………..………………………………………………………………</w:t>
      </w:r>
    </w:p>
    <w:bookmarkEnd w:id="0"/>
    <w:p w14:paraId="51D2DB12" w14:textId="77777777" w:rsidR="00B924F8" w:rsidRPr="00A54B55" w:rsidRDefault="002A6A54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proofErr w:type="spellStart"/>
      <w:r w:rsidRPr="00A54B55">
        <w:rPr>
          <w:rFonts w:ascii="Comic Sans MS" w:hAnsi="Comic Sans MS"/>
          <w:sz w:val="28"/>
          <w:szCs w:val="28"/>
        </w:rPr>
        <w:t>Almanca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Zümre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Öğretmenleri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Başarılar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Diler…</w:t>
      </w:r>
    </w:p>
    <w:sectPr w:rsidR="00B924F8" w:rsidRPr="00A54B55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382949540">
    <w:abstractNumId w:val="3"/>
  </w:num>
  <w:num w:numId="2" w16cid:durableId="658770199">
    <w:abstractNumId w:val="0"/>
  </w:num>
  <w:num w:numId="3" w16cid:durableId="1287857402">
    <w:abstractNumId w:val="6"/>
  </w:num>
  <w:num w:numId="4" w16cid:durableId="796335185">
    <w:abstractNumId w:val="1"/>
  </w:num>
  <w:num w:numId="5" w16cid:durableId="1055811750">
    <w:abstractNumId w:val="5"/>
  </w:num>
  <w:num w:numId="6" w16cid:durableId="726681504">
    <w:abstractNumId w:val="2"/>
  </w:num>
  <w:num w:numId="7" w16cid:durableId="1787188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57B0"/>
    <w:rsid w:val="00334257"/>
    <w:rsid w:val="00345B6C"/>
    <w:rsid w:val="00371C30"/>
    <w:rsid w:val="00372E00"/>
    <w:rsid w:val="0037772C"/>
    <w:rsid w:val="0039350F"/>
    <w:rsid w:val="003A422E"/>
    <w:rsid w:val="003D07F8"/>
    <w:rsid w:val="003D1A41"/>
    <w:rsid w:val="003D3652"/>
    <w:rsid w:val="003F565E"/>
    <w:rsid w:val="00401FF2"/>
    <w:rsid w:val="004022CF"/>
    <w:rsid w:val="0041090F"/>
    <w:rsid w:val="00437F0A"/>
    <w:rsid w:val="004608DC"/>
    <w:rsid w:val="0048198D"/>
    <w:rsid w:val="004B2734"/>
    <w:rsid w:val="004C0162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5C2F"/>
    <w:rsid w:val="00702AD6"/>
    <w:rsid w:val="00756F64"/>
    <w:rsid w:val="00777D47"/>
    <w:rsid w:val="007902DF"/>
    <w:rsid w:val="007A46EF"/>
    <w:rsid w:val="007B5BE6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A70DD"/>
    <w:rsid w:val="008B4DD5"/>
    <w:rsid w:val="008E0E39"/>
    <w:rsid w:val="008E495B"/>
    <w:rsid w:val="008F3D74"/>
    <w:rsid w:val="00912138"/>
    <w:rsid w:val="009122BA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4B55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3FB6"/>
    <w:rsid w:val="00CC4E5B"/>
    <w:rsid w:val="00CD5CE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A67E1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8F8F"/>
  <w15:docId w15:val="{4D9BC5AB-F539-4C65-B6B3-B97A1500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726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2023-12-25T14:07:00Z</cp:lastPrinted>
  <dcterms:created xsi:type="dcterms:W3CDTF">2023-12-26T19:15:00Z</dcterms:created>
  <dcterms:modified xsi:type="dcterms:W3CDTF">2023-12-26T19:18:00Z</dcterms:modified>
  <cp:category>www.safierbas.com</cp:category>
  <cp:contentStatus>www.safierbas.com</cp:contentStatus>
</cp:coreProperties>
</file>